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E4" w:rsidRPr="00437B9E" w:rsidRDefault="00930B40" w:rsidP="00FD372C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2"/>
        </w:rPr>
      </w:pPr>
      <w:bookmarkStart w:id="0" w:name="_GoBack"/>
      <w:r w:rsidRPr="00437B9E">
        <w:rPr>
          <w:rFonts w:asciiTheme="minorHAnsi" w:hAnsiTheme="minorHAnsi" w:cstheme="minorHAnsi"/>
          <w:b/>
          <w:sz w:val="24"/>
          <w:szCs w:val="22"/>
        </w:rPr>
        <w:t>MIII S8</w:t>
      </w:r>
      <w:r w:rsidR="00437B9E" w:rsidRPr="00437B9E">
        <w:rPr>
          <w:rFonts w:asciiTheme="minorHAnsi" w:hAnsiTheme="minorHAnsi" w:cstheme="minorHAnsi"/>
          <w:b/>
          <w:sz w:val="24"/>
          <w:szCs w:val="22"/>
        </w:rPr>
        <w:t xml:space="preserve"> – Metoda 3-6-5</w:t>
      </w:r>
    </w:p>
    <w:bookmarkEnd w:id="0"/>
    <w:p w:rsidR="009D278A" w:rsidRPr="00FD372C" w:rsidRDefault="009D278A" w:rsidP="00FD372C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B77AD7" w:rsidRDefault="00B77AD7" w:rsidP="00B77AD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B77AD7">
        <w:rPr>
          <w:rFonts w:asciiTheme="minorHAnsi" w:hAnsiTheme="minorHAnsi" w:cstheme="minorHAnsi"/>
          <w:b/>
          <w:sz w:val="28"/>
          <w:szCs w:val="22"/>
        </w:rPr>
        <w:t xml:space="preserve">JAK ZACHĘCIĆ NAUCZYCIELI DO PRACY </w:t>
      </w:r>
      <w:r>
        <w:rPr>
          <w:rFonts w:asciiTheme="minorHAnsi" w:hAnsiTheme="minorHAnsi" w:cstheme="minorHAnsi"/>
          <w:b/>
          <w:sz w:val="28"/>
          <w:szCs w:val="22"/>
        </w:rPr>
        <w:br/>
      </w:r>
      <w:r w:rsidRPr="00B77AD7">
        <w:rPr>
          <w:rFonts w:asciiTheme="minorHAnsi" w:hAnsiTheme="minorHAnsi" w:cstheme="minorHAnsi"/>
          <w:b/>
          <w:sz w:val="28"/>
          <w:szCs w:val="22"/>
        </w:rPr>
        <w:t>W SIECI WSPÓŁPRACY I SAMOKSZTAŁCENIA?</w:t>
      </w:r>
    </w:p>
    <w:p w:rsidR="00B77AD7" w:rsidRDefault="00B77AD7" w:rsidP="00FD372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59E4" w:rsidRPr="00FD372C" w:rsidRDefault="004F59E4" w:rsidP="00FD372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7AD7" w:rsidTr="00B77AD7">
        <w:tc>
          <w:tcPr>
            <w:tcW w:w="3020" w:type="dxa"/>
          </w:tcPr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B40" w:rsidRDefault="00930B40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B40" w:rsidRDefault="00930B40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21" w:type="dxa"/>
          </w:tcPr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B77AD7" w:rsidTr="00B77AD7">
        <w:tc>
          <w:tcPr>
            <w:tcW w:w="3020" w:type="dxa"/>
          </w:tcPr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B40" w:rsidRDefault="00930B40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B40" w:rsidRDefault="00930B40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21" w:type="dxa"/>
          </w:tcPr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B77AD7" w:rsidTr="00B77AD7">
        <w:tc>
          <w:tcPr>
            <w:tcW w:w="3020" w:type="dxa"/>
          </w:tcPr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B40" w:rsidRDefault="00930B40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B40" w:rsidRDefault="00930B40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B40" w:rsidRDefault="00930B40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21" w:type="dxa"/>
          </w:tcPr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B77AD7" w:rsidTr="00B77AD7">
        <w:tc>
          <w:tcPr>
            <w:tcW w:w="3020" w:type="dxa"/>
          </w:tcPr>
          <w:p w:rsidR="00B77AD7" w:rsidRDefault="00B77AD7" w:rsidP="00B77A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  <w:p w:rsidR="00B77AD7" w:rsidRDefault="00B77AD7" w:rsidP="00B77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B77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B77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B77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B40" w:rsidRDefault="00930B40" w:rsidP="00B77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B40" w:rsidRDefault="00930B40" w:rsidP="00B77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B77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B77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77AD7" w:rsidRDefault="00B77AD7" w:rsidP="00B77A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021" w:type="dxa"/>
          </w:tcPr>
          <w:p w:rsidR="00B77AD7" w:rsidRDefault="00B77AD7" w:rsidP="00B77A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B77AD7" w:rsidTr="00B77AD7">
        <w:tc>
          <w:tcPr>
            <w:tcW w:w="3020" w:type="dxa"/>
          </w:tcPr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B40" w:rsidRDefault="00930B40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B40" w:rsidRDefault="00930B40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021" w:type="dxa"/>
          </w:tcPr>
          <w:p w:rsidR="00B77AD7" w:rsidRDefault="00B77AD7" w:rsidP="00FD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</w:tbl>
    <w:p w:rsidR="004F59E4" w:rsidRPr="00FD372C" w:rsidRDefault="004F59E4" w:rsidP="00FD372C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4F59E4" w:rsidRPr="00FD372C" w:rsidRDefault="004F59E4" w:rsidP="00FD372C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sectPr w:rsidR="004F59E4" w:rsidRPr="00FD372C" w:rsidSect="00FD372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E4"/>
    <w:rsid w:val="00432C0D"/>
    <w:rsid w:val="00437B9E"/>
    <w:rsid w:val="004F59E4"/>
    <w:rsid w:val="00930B40"/>
    <w:rsid w:val="009D278A"/>
    <w:rsid w:val="00B77AD7"/>
    <w:rsid w:val="00D26467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CC23"/>
  <w15:chartTrackingRefBased/>
  <w15:docId w15:val="{47DE5A22-E959-4041-8FC6-18745BB8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l1">
    <w:name w:val="Podtytul1"/>
    <w:basedOn w:val="Normalny"/>
    <w:link w:val="Podtytul1Znak"/>
    <w:qFormat/>
    <w:rsid w:val="004F59E4"/>
    <w:pPr>
      <w:spacing w:after="240" w:line="240" w:lineRule="auto"/>
    </w:pPr>
    <w:rPr>
      <w:rFonts w:ascii="Calibri" w:eastAsia="Calibri" w:hAnsi="Calibri" w:cs="Calibri"/>
      <w:b/>
      <w:color w:val="auto"/>
      <w:sz w:val="24"/>
      <w:szCs w:val="22"/>
    </w:rPr>
  </w:style>
  <w:style w:type="character" w:customStyle="1" w:styleId="Podtytul1Znak">
    <w:name w:val="Podtytul1 Znak"/>
    <w:basedOn w:val="Domylnaczcionkaakapitu"/>
    <w:link w:val="Podtytul1"/>
    <w:rsid w:val="004F59E4"/>
    <w:rPr>
      <w:rFonts w:ascii="Calibri" w:eastAsia="Calibri" w:hAnsi="Calibri" w:cs="Calibri"/>
      <w:b/>
      <w:color w:val="auto"/>
      <w:sz w:val="24"/>
      <w:szCs w:val="22"/>
    </w:rPr>
  </w:style>
  <w:style w:type="table" w:styleId="Tabela-Siatka">
    <w:name w:val="Table Grid"/>
    <w:basedOn w:val="Standardowy"/>
    <w:uiPriority w:val="39"/>
    <w:rsid w:val="00B7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Kinga Sarad-Deć</cp:lastModifiedBy>
  <cp:revision>4</cp:revision>
  <dcterms:created xsi:type="dcterms:W3CDTF">2018-02-04T18:36:00Z</dcterms:created>
  <dcterms:modified xsi:type="dcterms:W3CDTF">2018-03-10T20:57:00Z</dcterms:modified>
</cp:coreProperties>
</file>